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068" w:rsidRDefault="00654068" w:rsidP="00654068">
      <w:pPr>
        <w:spacing w:line="560" w:lineRule="exact"/>
        <w:rPr>
          <w:rFonts w:ascii="方正黑体_GBK" w:eastAsia="方正黑体_GBK" w:hAnsi="方正黑体_GBK" w:cs="方正黑体_GBK"/>
          <w:bCs/>
          <w:sz w:val="32"/>
        </w:rPr>
      </w:pPr>
      <w:r>
        <w:rPr>
          <w:rFonts w:ascii="方正黑体_GBK" w:eastAsia="方正黑体_GBK" w:hAnsi="方正黑体_GBK" w:cs="方正黑体_GBK" w:hint="eastAsia"/>
          <w:bCs/>
          <w:sz w:val="32"/>
        </w:rPr>
        <w:t>附件5</w:t>
      </w:r>
    </w:p>
    <w:p w:rsidR="00654068" w:rsidRDefault="00654068" w:rsidP="00654068">
      <w:pPr>
        <w:tabs>
          <w:tab w:val="left" w:pos="1560"/>
        </w:tabs>
        <w:adjustRightInd w:val="0"/>
        <w:snapToGrid w:val="0"/>
        <w:spacing w:line="52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优秀推荐汇总表</w:t>
      </w:r>
    </w:p>
    <w:bookmarkEnd w:id="0"/>
    <w:p w:rsidR="00654068" w:rsidRDefault="00654068" w:rsidP="00654068">
      <w:pPr>
        <w:spacing w:line="520" w:lineRule="exact"/>
        <w:rPr>
          <w:rFonts w:ascii="方正仿宋_GBK" w:eastAsia="方正仿宋_GBK" w:hAnsi="方正仿宋_GBK" w:cs="方正仿宋_GBK"/>
          <w:bCs/>
          <w:color w:val="00000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28"/>
          <w:szCs w:val="28"/>
        </w:rPr>
        <w:t>学校（加盖团委公章）：</w:t>
      </w:r>
      <w:r>
        <w:rPr>
          <w:rFonts w:ascii="方正仿宋_GBK" w:eastAsia="方正仿宋_GBK" w:hAnsi="方正仿宋_GBK" w:cs="方正仿宋_GBK" w:hint="eastAsia"/>
          <w:bCs/>
          <w:color w:val="000000"/>
          <w:sz w:val="28"/>
          <w:szCs w:val="28"/>
        </w:rPr>
        <w:t>团委</w:t>
      </w:r>
    </w:p>
    <w:tbl>
      <w:tblPr>
        <w:tblW w:w="8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2"/>
        <w:gridCol w:w="1513"/>
        <w:gridCol w:w="5040"/>
      </w:tblGrid>
      <w:tr w:rsidR="00654068" w:rsidTr="000A5577">
        <w:trPr>
          <w:cantSplit/>
          <w:trHeight w:val="644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68" w:rsidRDefault="00654068" w:rsidP="000A5577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  <w:t>优秀单位</w:t>
            </w:r>
          </w:p>
        </w:tc>
        <w:tc>
          <w:tcPr>
            <w:tcW w:w="6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68" w:rsidRDefault="00654068" w:rsidP="000A5577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  <w:t>广东药科大学</w:t>
            </w:r>
          </w:p>
        </w:tc>
      </w:tr>
      <w:tr w:rsidR="00654068" w:rsidTr="000A5577">
        <w:trPr>
          <w:cantSplit/>
          <w:trHeight w:val="323"/>
          <w:jc w:val="center"/>
        </w:trPr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68" w:rsidRDefault="00654068" w:rsidP="000A5577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  <w:t>优</w:t>
            </w:r>
          </w:p>
          <w:p w:rsidR="00654068" w:rsidRDefault="00654068" w:rsidP="000A5577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  <w:t>秀</w:t>
            </w:r>
          </w:p>
          <w:p w:rsidR="00654068" w:rsidRDefault="00654068" w:rsidP="000A5577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  <w:t>团</w:t>
            </w:r>
          </w:p>
          <w:p w:rsidR="00654068" w:rsidRDefault="00654068" w:rsidP="000A5577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  <w:t>队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68" w:rsidRDefault="00654068" w:rsidP="000A5577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  <w:t>推荐顺序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68" w:rsidRDefault="00654068" w:rsidP="000A5577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  <w:t>团队名称</w:t>
            </w:r>
          </w:p>
        </w:tc>
      </w:tr>
      <w:tr w:rsidR="00654068" w:rsidTr="000A5577">
        <w:trPr>
          <w:cantSplit/>
          <w:trHeight w:val="208"/>
          <w:jc w:val="center"/>
        </w:trPr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54068" w:rsidRDefault="00654068" w:rsidP="000A5577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68" w:rsidRDefault="00654068" w:rsidP="000A5577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68" w:rsidRDefault="00654068" w:rsidP="000A5577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  <w:t>针灸协会送医送药送温暖团队</w:t>
            </w:r>
          </w:p>
        </w:tc>
      </w:tr>
      <w:tr w:rsidR="00654068" w:rsidTr="000A5577">
        <w:trPr>
          <w:cantSplit/>
          <w:trHeight w:val="388"/>
          <w:jc w:val="center"/>
        </w:trPr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68" w:rsidRDefault="00654068" w:rsidP="000A5577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68" w:rsidRDefault="00654068" w:rsidP="000A5577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68" w:rsidRPr="00654068" w:rsidRDefault="00654068" w:rsidP="000A5577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 w:rsidRPr="00654068"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  <w:t>公共卫生学院</w:t>
            </w:r>
            <w:r w:rsidRPr="00654068"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  <w:t>“卫先声”青年学习服务志愿队</w:t>
            </w:r>
          </w:p>
        </w:tc>
      </w:tr>
      <w:tr w:rsidR="00654068" w:rsidTr="000A5577">
        <w:trPr>
          <w:cantSplit/>
          <w:trHeight w:val="270"/>
          <w:jc w:val="center"/>
        </w:trPr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68" w:rsidRDefault="00654068" w:rsidP="000A5577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68" w:rsidRDefault="00654068" w:rsidP="000A5577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68" w:rsidRPr="00654068" w:rsidRDefault="00654068" w:rsidP="000A5577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 w:rsidRPr="00654068"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  <w:t>中药学院</w:t>
            </w:r>
            <w:r w:rsidRPr="00654068"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  <w:t>“本草行”大学生实践调研队</w:t>
            </w:r>
          </w:p>
        </w:tc>
      </w:tr>
      <w:tr w:rsidR="00654068" w:rsidTr="000A5577">
        <w:trPr>
          <w:cantSplit/>
          <w:trHeight w:val="300"/>
          <w:jc w:val="center"/>
        </w:trPr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68" w:rsidRDefault="00654068" w:rsidP="000A5577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68" w:rsidRDefault="00654068" w:rsidP="000A5577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68" w:rsidRPr="00654068" w:rsidRDefault="00654068" w:rsidP="00654068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 w:rsidRPr="00654068"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  <w:t>医药商学院</w:t>
            </w:r>
            <w:r w:rsidRPr="00654068"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  <w:t>“最后一公里”人才服务站现状调查实践活动</w:t>
            </w:r>
          </w:p>
        </w:tc>
      </w:tr>
      <w:tr w:rsidR="00654068" w:rsidTr="000A5577">
        <w:trPr>
          <w:cantSplit/>
          <w:trHeight w:val="425"/>
          <w:jc w:val="center"/>
        </w:trPr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068" w:rsidRDefault="00654068" w:rsidP="000A5577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  <w:t>优</w:t>
            </w:r>
          </w:p>
          <w:p w:rsidR="00654068" w:rsidRDefault="00654068" w:rsidP="000A5577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  <w:t>秀</w:t>
            </w:r>
          </w:p>
          <w:p w:rsidR="00654068" w:rsidRDefault="00654068" w:rsidP="000A5577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  <w:t>个</w:t>
            </w:r>
          </w:p>
          <w:p w:rsidR="00654068" w:rsidRDefault="00654068" w:rsidP="000A5577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68" w:rsidRDefault="00654068" w:rsidP="000A5577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  <w:t>推荐顺序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68" w:rsidRDefault="00654068" w:rsidP="000A5577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  <w:t>指导老师</w:t>
            </w:r>
          </w:p>
        </w:tc>
      </w:tr>
      <w:tr w:rsidR="00654068" w:rsidTr="000A5577">
        <w:trPr>
          <w:cantSplit/>
          <w:trHeight w:val="425"/>
          <w:jc w:val="center"/>
        </w:trPr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068" w:rsidRDefault="00654068" w:rsidP="000A5577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68" w:rsidRDefault="00654068" w:rsidP="000A5577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68" w:rsidRPr="005142FD" w:rsidRDefault="00654068" w:rsidP="000A5577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42FD">
              <w:rPr>
                <w:rFonts w:asciiTheme="minorEastAsia" w:hAnsiTheme="minorEastAsia" w:hint="eastAsia"/>
                <w:sz w:val="24"/>
                <w:szCs w:val="24"/>
              </w:rPr>
              <w:t>周树海</w:t>
            </w:r>
          </w:p>
        </w:tc>
      </w:tr>
      <w:tr w:rsidR="00654068" w:rsidTr="000A5577">
        <w:trPr>
          <w:cantSplit/>
          <w:trHeight w:val="425"/>
          <w:jc w:val="center"/>
        </w:trPr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068" w:rsidRDefault="00654068" w:rsidP="000A5577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68" w:rsidRDefault="00654068" w:rsidP="000A5577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68" w:rsidRPr="005142FD" w:rsidRDefault="00654068" w:rsidP="000A5577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谢许涛</w:t>
            </w:r>
          </w:p>
        </w:tc>
      </w:tr>
      <w:tr w:rsidR="00654068" w:rsidTr="000A5577">
        <w:trPr>
          <w:cantSplit/>
          <w:trHeight w:val="425"/>
          <w:jc w:val="center"/>
        </w:trPr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068" w:rsidRDefault="00654068" w:rsidP="000A5577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68" w:rsidRDefault="00654068" w:rsidP="000A5577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68" w:rsidRPr="005142FD" w:rsidRDefault="00654068" w:rsidP="000A5577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5142FD">
              <w:rPr>
                <w:rFonts w:asciiTheme="minorEastAsia" w:hAnsiTheme="minorEastAsia" w:hint="eastAsia"/>
                <w:sz w:val="24"/>
                <w:szCs w:val="24"/>
              </w:rPr>
              <w:t>戴蓉</w:t>
            </w:r>
            <w:proofErr w:type="gramEnd"/>
          </w:p>
        </w:tc>
      </w:tr>
      <w:tr w:rsidR="00654068" w:rsidTr="000A5577">
        <w:trPr>
          <w:cantSplit/>
          <w:trHeight w:val="425"/>
          <w:jc w:val="center"/>
        </w:trPr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068" w:rsidRDefault="00654068" w:rsidP="000A5577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68" w:rsidRDefault="00654068" w:rsidP="000A5577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68" w:rsidRDefault="00654068" w:rsidP="000A5577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proofErr w:type="gramStart"/>
            <w:r w:rsidRPr="005142FD">
              <w:rPr>
                <w:rFonts w:asciiTheme="minorEastAsia" w:hAnsiTheme="minorEastAsia" w:hint="eastAsia"/>
                <w:sz w:val="24"/>
                <w:szCs w:val="24"/>
              </w:rPr>
              <w:t>梁嘉</w:t>
            </w:r>
            <w:proofErr w:type="gramEnd"/>
          </w:p>
        </w:tc>
      </w:tr>
      <w:tr w:rsidR="00654068" w:rsidTr="000A5577">
        <w:trPr>
          <w:cantSplit/>
          <w:trHeight w:val="425"/>
          <w:jc w:val="center"/>
        </w:trPr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068" w:rsidRDefault="00654068" w:rsidP="000A5577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68" w:rsidRDefault="00654068" w:rsidP="000A5577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68" w:rsidRDefault="00654068" w:rsidP="000A5577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余洁敏</w:t>
            </w:r>
            <w:proofErr w:type="gramEnd"/>
          </w:p>
        </w:tc>
      </w:tr>
      <w:tr w:rsidR="00654068" w:rsidTr="000A5577">
        <w:trPr>
          <w:cantSplit/>
          <w:trHeight w:val="425"/>
          <w:jc w:val="center"/>
        </w:trPr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068" w:rsidRDefault="00654068" w:rsidP="000A5577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68" w:rsidRDefault="00654068" w:rsidP="000A5577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  <w:t>推荐顺序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68" w:rsidRDefault="00654068" w:rsidP="000A5577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  <w:t>学生</w:t>
            </w:r>
          </w:p>
        </w:tc>
      </w:tr>
      <w:tr w:rsidR="00654068" w:rsidTr="000A5577">
        <w:trPr>
          <w:cantSplit/>
          <w:trHeight w:val="425"/>
          <w:jc w:val="center"/>
        </w:trPr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068" w:rsidRDefault="00654068" w:rsidP="000A5577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68" w:rsidRDefault="00654068" w:rsidP="000A5577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68" w:rsidRPr="005142FD" w:rsidRDefault="00654068" w:rsidP="000A5577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5142FD">
              <w:rPr>
                <w:rFonts w:asciiTheme="minorEastAsia" w:hAnsiTheme="minorEastAsia" w:hint="eastAsia"/>
                <w:sz w:val="24"/>
                <w:szCs w:val="24"/>
              </w:rPr>
              <w:t>郭</w:t>
            </w:r>
            <w:proofErr w:type="gramEnd"/>
            <w:r w:rsidRPr="005142FD">
              <w:rPr>
                <w:rFonts w:asciiTheme="minorEastAsia" w:hAnsiTheme="minorEastAsia" w:hint="eastAsia"/>
                <w:sz w:val="24"/>
                <w:szCs w:val="24"/>
              </w:rPr>
              <w:t>汭铟</w:t>
            </w:r>
          </w:p>
        </w:tc>
      </w:tr>
      <w:tr w:rsidR="00654068" w:rsidTr="000A5577">
        <w:trPr>
          <w:cantSplit/>
          <w:trHeight w:val="425"/>
          <w:jc w:val="center"/>
        </w:trPr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068" w:rsidRDefault="00654068" w:rsidP="000A5577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68" w:rsidRDefault="00654068" w:rsidP="000A5577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68" w:rsidRPr="005142FD" w:rsidRDefault="00654068" w:rsidP="00654068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5142FD">
              <w:rPr>
                <w:rFonts w:asciiTheme="minorEastAsia" w:hAnsiTheme="minorEastAsia" w:hint="eastAsia"/>
                <w:sz w:val="24"/>
                <w:szCs w:val="24"/>
              </w:rPr>
              <w:t>王进妮</w:t>
            </w:r>
            <w:proofErr w:type="gramEnd"/>
          </w:p>
        </w:tc>
      </w:tr>
      <w:tr w:rsidR="00654068" w:rsidTr="000A5577">
        <w:trPr>
          <w:cantSplit/>
          <w:trHeight w:val="425"/>
          <w:jc w:val="center"/>
        </w:trPr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068" w:rsidRDefault="00654068" w:rsidP="000A5577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68" w:rsidRDefault="00654068" w:rsidP="000A5577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68" w:rsidRDefault="00654068" w:rsidP="000A5577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 w:rsidRPr="005142FD">
              <w:rPr>
                <w:rFonts w:asciiTheme="minorEastAsia" w:hAnsiTheme="minorEastAsia" w:hint="eastAsia"/>
                <w:sz w:val="24"/>
                <w:szCs w:val="24"/>
              </w:rPr>
              <w:t>钟子惠</w:t>
            </w:r>
          </w:p>
        </w:tc>
      </w:tr>
      <w:tr w:rsidR="00654068" w:rsidTr="000A5577">
        <w:trPr>
          <w:cantSplit/>
          <w:trHeight w:val="425"/>
          <w:jc w:val="center"/>
        </w:trPr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068" w:rsidRDefault="00654068" w:rsidP="000A5577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68" w:rsidRDefault="00654068" w:rsidP="005E20A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68" w:rsidRPr="005142FD" w:rsidRDefault="00654068" w:rsidP="000A5577">
            <w:pPr>
              <w:spacing w:line="5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5142FD">
              <w:rPr>
                <w:rFonts w:asciiTheme="minorEastAsia" w:hAnsiTheme="minorEastAsia" w:hint="eastAsia"/>
                <w:sz w:val="24"/>
                <w:szCs w:val="24"/>
              </w:rPr>
              <w:t>黄学辉</w:t>
            </w:r>
          </w:p>
        </w:tc>
      </w:tr>
      <w:tr w:rsidR="00654068" w:rsidTr="000A5577">
        <w:trPr>
          <w:cantSplit/>
          <w:trHeight w:val="425"/>
          <w:jc w:val="center"/>
        </w:trPr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068" w:rsidRDefault="00654068" w:rsidP="000A5577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68" w:rsidRDefault="00654068" w:rsidP="005E20A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68" w:rsidRDefault="00654068" w:rsidP="000A5577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 w:rsidRPr="00654068"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  <w:t>吕永明</w:t>
            </w:r>
          </w:p>
        </w:tc>
      </w:tr>
      <w:tr w:rsidR="00654068" w:rsidTr="000A5577">
        <w:trPr>
          <w:cantSplit/>
          <w:trHeight w:val="425"/>
          <w:jc w:val="center"/>
        </w:trPr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068" w:rsidRDefault="00654068" w:rsidP="000A5577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68" w:rsidRDefault="00654068" w:rsidP="005E20A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68" w:rsidRPr="005142FD" w:rsidRDefault="00654068" w:rsidP="000A5577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42FD">
              <w:rPr>
                <w:rFonts w:asciiTheme="minorEastAsia" w:hAnsiTheme="minorEastAsia" w:hint="eastAsia"/>
                <w:sz w:val="24"/>
                <w:szCs w:val="24"/>
              </w:rPr>
              <w:t>王涛</w:t>
            </w:r>
          </w:p>
        </w:tc>
      </w:tr>
      <w:tr w:rsidR="00654068" w:rsidTr="000A5577">
        <w:trPr>
          <w:cantSplit/>
          <w:trHeight w:val="425"/>
          <w:jc w:val="center"/>
        </w:trPr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068" w:rsidRDefault="00654068" w:rsidP="000A5577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68" w:rsidRDefault="00654068" w:rsidP="005E20A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68" w:rsidRPr="005142FD" w:rsidRDefault="00654068" w:rsidP="000A5577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5142FD">
              <w:rPr>
                <w:rFonts w:asciiTheme="minorEastAsia" w:hAnsiTheme="minorEastAsia" w:hint="eastAsia"/>
                <w:sz w:val="24"/>
                <w:szCs w:val="24"/>
              </w:rPr>
              <w:t>方楚杰</w:t>
            </w:r>
            <w:proofErr w:type="gramEnd"/>
          </w:p>
        </w:tc>
      </w:tr>
    </w:tbl>
    <w:p w:rsidR="00A43509" w:rsidRPr="00654068" w:rsidRDefault="00654068" w:rsidP="00654068">
      <w:pPr>
        <w:spacing w:line="520" w:lineRule="exact"/>
        <w:rPr>
          <w:rFonts w:ascii="Times New Roman" w:eastAsia="方正大标宋简体" w:hAnsi="Times New Roman" w:cs="Times New Roman"/>
          <w:b/>
          <w:sz w:val="36"/>
          <w:szCs w:val="44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28"/>
          <w:szCs w:val="28"/>
        </w:rPr>
        <w:t>注：本表由学校团委填写并盖章，按推荐先后进行排序。</w:t>
      </w:r>
    </w:p>
    <w:sectPr w:rsidR="00A43509" w:rsidRPr="00654068" w:rsidSect="00654068">
      <w:footerReference w:type="default" r:id="rId7"/>
      <w:pgSz w:w="11906" w:h="16838"/>
      <w:pgMar w:top="709" w:right="1474" w:bottom="426" w:left="1587" w:header="851" w:footer="992" w:gutter="0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953" w:rsidRDefault="00EC2953" w:rsidP="00654068">
      <w:r>
        <w:separator/>
      </w:r>
    </w:p>
  </w:endnote>
  <w:endnote w:type="continuationSeparator" w:id="0">
    <w:p w:rsidR="00EC2953" w:rsidRDefault="00EC2953" w:rsidP="00654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大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5755564"/>
    </w:sdtPr>
    <w:sdtEndPr/>
    <w:sdtContent>
      <w:p w:rsidR="0058114B" w:rsidRDefault="00EC295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068" w:rsidRPr="00654068">
          <w:rPr>
            <w:noProof/>
            <w:lang w:val="zh-CN"/>
          </w:rPr>
          <w:t>1</w:t>
        </w:r>
        <w:r>
          <w:fldChar w:fldCharType="end"/>
        </w:r>
      </w:p>
    </w:sdtContent>
  </w:sdt>
  <w:p w:rsidR="0058114B" w:rsidRDefault="00EC295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953" w:rsidRDefault="00EC2953" w:rsidP="00654068">
      <w:r>
        <w:separator/>
      </w:r>
    </w:p>
  </w:footnote>
  <w:footnote w:type="continuationSeparator" w:id="0">
    <w:p w:rsidR="00EC2953" w:rsidRDefault="00EC2953" w:rsidP="00654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702"/>
    <w:rsid w:val="00654068"/>
    <w:rsid w:val="008A2702"/>
    <w:rsid w:val="00A43509"/>
    <w:rsid w:val="00EC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0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4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40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540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5406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5406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540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0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4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40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540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5406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5406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540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254</Characters>
  <Application>Microsoft Office Word</Application>
  <DocSecurity>0</DocSecurity>
  <Lines>2</Lines>
  <Paragraphs>1</Paragraphs>
  <ScaleCrop>false</ScaleCrop>
  <Company>微软用户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zenghua</dc:creator>
  <cp:keywords/>
  <dc:description/>
  <cp:lastModifiedBy>zenghua</cp:lastModifiedBy>
  <cp:revision>2</cp:revision>
  <dcterms:created xsi:type="dcterms:W3CDTF">2017-09-18T07:01:00Z</dcterms:created>
  <dcterms:modified xsi:type="dcterms:W3CDTF">2017-09-18T07:08:00Z</dcterms:modified>
</cp:coreProperties>
</file>